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0601E2BF" w:rsidR="0022124C" w:rsidRPr="00143A56" w:rsidRDefault="004100D1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4100D1">
        <w:rPr>
          <w:rFonts w:asciiTheme="majorHAnsi" w:eastAsiaTheme="minorEastAsia" w:hAnsiTheme="majorHAnsi"/>
          <w:b/>
          <w:caps/>
          <w:sz w:val="22"/>
          <w:szCs w:val="22"/>
        </w:rPr>
        <w:t>Izvedba ukrepov za ekosistemske storitve - ozelenitev gramoznega parkirišča ob laguni Stjuža - Strunjan in nova prometna ureditev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48032E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48032E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48032E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1E34B189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306ED67B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078D190E" w14:textId="77777777" w:rsidR="00731A24" w:rsidRDefault="00731A24" w:rsidP="00731A2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77777777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6AFBEBF1" w:rsidR="00143A56" w:rsidRPr="00C4746F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731A24">
        <w:rPr>
          <w:rFonts w:asciiTheme="majorHAnsi" w:hAnsiTheme="majorHAnsi"/>
          <w:sz w:val="22"/>
          <w:szCs w:val="22"/>
        </w:rPr>
        <w:t xml:space="preserve">Spodaj podpisani zakoniti oz. pooblaščeni zastopnik ponudnika izjavljam, da v ponudbo vključeni gospodarski subjekti </w:t>
      </w:r>
      <w:r w:rsidR="00143A56">
        <w:rPr>
          <w:rFonts w:asciiTheme="majorHAnsi" w:hAnsiTheme="majorHAnsi"/>
          <w:sz w:val="22"/>
          <w:szCs w:val="22"/>
        </w:rPr>
        <w:t xml:space="preserve">na dan oddaje ponudbe </w:t>
      </w:r>
      <w:r>
        <w:rPr>
          <w:rFonts w:asciiTheme="majorHAnsi" w:hAnsiTheme="majorHAnsi"/>
          <w:sz w:val="22"/>
          <w:szCs w:val="22"/>
        </w:rPr>
        <w:t>nimajo oz. niso</w:t>
      </w:r>
      <w:r w:rsidR="00143A56">
        <w:rPr>
          <w:rFonts w:asciiTheme="majorHAnsi" w:hAnsiTheme="majorHAnsi"/>
          <w:sz w:val="22"/>
          <w:szCs w:val="22"/>
        </w:rPr>
        <w:t xml:space="preserve"> imeli blokiranih poslovnih računov.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1D4E5AC8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  <w:r w:rsidR="00C9415D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26A19" w14:textId="77777777" w:rsidR="0048032E" w:rsidRPr="00EC6066" w:rsidRDefault="0048032E" w:rsidP="006538C7">
      <w:r>
        <w:separator/>
      </w:r>
    </w:p>
  </w:endnote>
  <w:endnote w:type="continuationSeparator" w:id="0">
    <w:p w14:paraId="362D72BD" w14:textId="77777777" w:rsidR="0048032E" w:rsidRPr="00EC6066" w:rsidRDefault="0048032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E6A86" w14:textId="77777777" w:rsidR="0048032E" w:rsidRPr="00EC6066" w:rsidRDefault="0048032E" w:rsidP="006538C7">
      <w:r>
        <w:separator/>
      </w:r>
    </w:p>
  </w:footnote>
  <w:footnote w:type="continuationSeparator" w:id="0">
    <w:p w14:paraId="5352B6A4" w14:textId="77777777" w:rsidR="0048032E" w:rsidRPr="00EC6066" w:rsidRDefault="0048032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1F767F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100D1"/>
    <w:rsid w:val="0043562B"/>
    <w:rsid w:val="0047614B"/>
    <w:rsid w:val="0048032E"/>
    <w:rsid w:val="004A7052"/>
    <w:rsid w:val="004B68FB"/>
    <w:rsid w:val="004D02A0"/>
    <w:rsid w:val="00511A8A"/>
    <w:rsid w:val="005311D0"/>
    <w:rsid w:val="00537F94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74DEE"/>
    <w:rsid w:val="006864EC"/>
    <w:rsid w:val="006A744C"/>
    <w:rsid w:val="006D28DE"/>
    <w:rsid w:val="00702EB1"/>
    <w:rsid w:val="0072650A"/>
    <w:rsid w:val="00730927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5F26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801B8"/>
    <w:rsid w:val="00C9415D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449CF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1214</Words>
  <Characters>7129</Characters>
  <Application>Microsoft Office Word</Application>
  <DocSecurity>0</DocSecurity>
  <Lines>594</Lines>
  <Paragraphs>287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8</cp:revision>
  <dcterms:created xsi:type="dcterms:W3CDTF">2023-10-12T09:35:00Z</dcterms:created>
  <dcterms:modified xsi:type="dcterms:W3CDTF">2026-07-16T06:01:00Z</dcterms:modified>
</cp:coreProperties>
</file>